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BD6C" w14:textId="77777777" w:rsidR="00912254" w:rsidRPr="0099616B" w:rsidRDefault="00912254" w:rsidP="00912254">
      <w:pPr>
        <w:tabs>
          <w:tab w:val="left" w:pos="2520"/>
        </w:tabs>
        <w:rPr>
          <w:rFonts w:ascii="TH SarabunPSK" w:hAnsi="TH SarabunPSK" w:cs="TH SarabunPSK"/>
          <w:sz w:val="32"/>
          <w:szCs w:val="32"/>
          <w:cs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1.  ชื่อโครงการ</w:t>
      </w: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14:paraId="15678C8A" w14:textId="77777777" w:rsidR="00912254" w:rsidRPr="0099616B" w:rsidRDefault="00912254" w:rsidP="0091225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หน่วยงานผู้รับผิดชอบ</w:t>
      </w: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14:paraId="4087355E" w14:textId="77777777" w:rsidR="00912254" w:rsidRPr="0099616B" w:rsidRDefault="003E53A5" w:rsidP="00912254">
      <w:pPr>
        <w:tabs>
          <w:tab w:val="left" w:pos="2520"/>
        </w:tabs>
        <w:rPr>
          <w:rFonts w:ascii="TH SarabunPSK" w:hAnsi="TH SarabunPSK" w:cs="TH SarabunPSK"/>
          <w:sz w:val="32"/>
          <w:szCs w:val="32"/>
          <w:cs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519CE" w:rsidRPr="0099616B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="00912254" w:rsidRPr="009961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19CE" w:rsidRPr="0099616B">
        <w:rPr>
          <w:rFonts w:ascii="TH SarabunPSK" w:hAnsi="TH SarabunPSK" w:cs="TH SarabunPSK"/>
          <w:sz w:val="32"/>
          <w:szCs w:val="32"/>
        </w:rPr>
        <w:sym w:font="Wingdings 2" w:char="F0A3"/>
      </w:r>
      <w:r w:rsidR="00B519CE" w:rsidRPr="0099616B">
        <w:rPr>
          <w:rFonts w:ascii="TH SarabunPSK" w:hAnsi="TH SarabunPSK" w:cs="TH SarabunPSK"/>
          <w:sz w:val="32"/>
          <w:szCs w:val="32"/>
          <w:cs/>
        </w:rPr>
        <w:t xml:space="preserve"> โครงการใหม่</w:t>
      </w:r>
      <w:r w:rsidRPr="0099616B">
        <w:rPr>
          <w:rFonts w:ascii="TH SarabunPSK" w:hAnsi="TH SarabunPSK" w:cs="TH SarabunPSK"/>
          <w:sz w:val="32"/>
          <w:szCs w:val="32"/>
        </w:rPr>
        <w:t xml:space="preserve">     </w:t>
      </w:r>
      <w:r w:rsidR="00B519CE" w:rsidRPr="0099616B">
        <w:rPr>
          <w:rFonts w:ascii="TH SarabunPSK" w:hAnsi="TH SarabunPSK" w:cs="TH SarabunPSK"/>
          <w:sz w:val="32"/>
          <w:szCs w:val="32"/>
        </w:rPr>
        <w:sym w:font="Wingdings 2" w:char="F0A3"/>
      </w:r>
      <w:r w:rsidR="003E5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9CE" w:rsidRPr="0099616B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14:paraId="1E172992" w14:textId="77777777" w:rsidR="00912254" w:rsidRPr="0099616B" w:rsidRDefault="00912254" w:rsidP="0091225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99616B">
        <w:rPr>
          <w:rFonts w:ascii="TH SarabunPSK" w:hAnsi="TH SarabunPSK" w:cs="TH SarabunPSK"/>
          <w:sz w:val="32"/>
          <w:szCs w:val="32"/>
        </w:rPr>
        <w:t>.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79A29862" w14:textId="42A5CB97" w:rsidR="00912254" w:rsidRPr="0099616B" w:rsidRDefault="00912254" w:rsidP="0091225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สนองนโยบาย/ยุทธศาสตร์  </w:t>
      </w: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DBCD957" w14:textId="0400E54B" w:rsidR="00912254" w:rsidRPr="0099616B" w:rsidRDefault="00912254" w:rsidP="00912254">
      <w:pPr>
        <w:rPr>
          <w:rFonts w:ascii="TH SarabunPSK" w:hAnsi="TH SarabunPSK" w:cs="TH SarabunPSK"/>
          <w:sz w:val="32"/>
          <w:szCs w:val="32"/>
          <w:cs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ab/>
      </w:r>
      <w:r w:rsidR="007400CB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41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1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0EAD49F" w14:textId="28B44E77" w:rsidR="00912254" w:rsidRPr="0099616B" w:rsidRDefault="007400CB" w:rsidP="007400C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541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2254" w:rsidRPr="009961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BEB8E89" w14:textId="77777777" w:rsidR="00912254" w:rsidRPr="0099616B" w:rsidRDefault="00912254" w:rsidP="00912254">
      <w:pPr>
        <w:tabs>
          <w:tab w:val="left" w:pos="567"/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การประกันคุณภาพภายในสถานศึกษา</w:t>
      </w:r>
    </w:p>
    <w:p w14:paraId="26C7EF25" w14:textId="77777777" w:rsidR="00912254" w:rsidRPr="0099616B" w:rsidRDefault="00912254" w:rsidP="0091225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F0392" w:rsidRPr="0099616B">
        <w:rPr>
          <w:rFonts w:ascii="TH SarabunPSK" w:hAnsi="TH SarabunPSK" w:cs="TH SarabunPSK"/>
          <w:sz w:val="32"/>
          <w:szCs w:val="32"/>
          <w:cs/>
        </w:rPr>
        <w:t>ด้านที่</w:t>
      </w:r>
      <w:r w:rsidRPr="0099616B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5F2E276C" w14:textId="77777777" w:rsidR="0099616B" w:rsidRPr="0099616B" w:rsidRDefault="0099616B" w:rsidP="00912254">
      <w:pPr>
        <w:rPr>
          <w:rFonts w:ascii="TH SarabunPSK" w:hAnsi="TH SarabunPSK" w:cs="TH SarabunPSK"/>
          <w:b/>
          <w:bCs/>
          <w:sz w:val="6"/>
          <w:szCs w:val="6"/>
        </w:rPr>
      </w:pPr>
    </w:p>
    <w:p w14:paraId="08AB30EE" w14:textId="77777777" w:rsidR="00912254" w:rsidRPr="0099616B" w:rsidRDefault="00912254" w:rsidP="00912254">
      <w:pPr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2.  หลักการและเหตุผล</w:t>
      </w:r>
    </w:p>
    <w:p w14:paraId="2A80D402" w14:textId="77777777" w:rsidR="00912254" w:rsidRPr="0099616B" w:rsidRDefault="00912254" w:rsidP="0091225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99616B">
        <w:rPr>
          <w:rFonts w:ascii="TH SarabunPSK" w:hAnsi="TH SarabunPSK" w:cs="TH SarabunPSK"/>
          <w:sz w:val="32"/>
          <w:szCs w:val="32"/>
        </w:rPr>
        <w:t>.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14:paraId="2B521763" w14:textId="77777777" w:rsidR="00912254" w:rsidRPr="0099616B" w:rsidRDefault="00912254" w:rsidP="0091225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757EF75" w14:textId="77777777" w:rsidR="00912254" w:rsidRPr="0099616B" w:rsidRDefault="00912254" w:rsidP="0091225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38A21B6" w14:textId="77777777" w:rsidR="00912254" w:rsidRPr="0099616B" w:rsidRDefault="00912254" w:rsidP="0091225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53C2485" w14:textId="77777777" w:rsidR="0099616B" w:rsidRDefault="009F0F14" w:rsidP="0099616B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F52079E" w14:textId="77777777" w:rsidR="0099616B" w:rsidRPr="0099616B" w:rsidRDefault="0099616B" w:rsidP="0099616B">
      <w:pPr>
        <w:tabs>
          <w:tab w:val="left" w:pos="2520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28FAF145" w14:textId="77777777" w:rsidR="00912254" w:rsidRPr="0099616B" w:rsidRDefault="00912254" w:rsidP="0099616B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3.  วัตถุประสงค์</w:t>
      </w:r>
    </w:p>
    <w:p w14:paraId="3E06B8BC" w14:textId="77777777" w:rsidR="009F0F14" w:rsidRPr="0099616B" w:rsidRDefault="0099616B" w:rsidP="009F0F1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3.1</w:t>
      </w:r>
      <w:r w:rsidR="009F0F14"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2E9E7E1" w14:textId="77777777" w:rsidR="0099616B" w:rsidRPr="0099616B" w:rsidRDefault="0099616B" w:rsidP="0099616B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3.2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2716594" w14:textId="77777777" w:rsidR="0099616B" w:rsidRPr="0099616B" w:rsidRDefault="0099616B" w:rsidP="0099616B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3.3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3529324" w14:textId="77777777" w:rsidR="0099616B" w:rsidRPr="0099616B" w:rsidRDefault="0099616B" w:rsidP="00912254">
      <w:pPr>
        <w:pStyle w:val="a3"/>
        <w:rPr>
          <w:rFonts w:ascii="TH SarabunPSK" w:hAnsi="TH SarabunPSK" w:cs="TH SarabunPSK"/>
          <w:sz w:val="12"/>
          <w:szCs w:val="12"/>
        </w:rPr>
      </w:pPr>
    </w:p>
    <w:p w14:paraId="21E3A4A6" w14:textId="77777777" w:rsidR="00912254" w:rsidRPr="0099616B" w:rsidRDefault="00912254" w:rsidP="00912254">
      <w:pPr>
        <w:pStyle w:val="a3"/>
        <w:rPr>
          <w:rFonts w:ascii="TH SarabunPSK" w:hAnsi="TH SarabunPSK" w:cs="TH SarabunPSK"/>
          <w:cs/>
        </w:rPr>
      </w:pPr>
      <w:r w:rsidRPr="0099616B">
        <w:rPr>
          <w:rFonts w:ascii="TH SarabunPSK" w:hAnsi="TH SarabunPSK" w:cs="TH SarabunPSK"/>
          <w:cs/>
        </w:rPr>
        <w:t>4.  ผลผลิต</w:t>
      </w:r>
      <w:r w:rsidR="00B519CE" w:rsidRPr="0099616B">
        <w:rPr>
          <w:rFonts w:ascii="TH SarabunPSK" w:hAnsi="TH SarabunPSK" w:cs="TH SarabunPSK"/>
          <w:cs/>
        </w:rPr>
        <w:t>(</w:t>
      </w:r>
      <w:r w:rsidR="00B519CE" w:rsidRPr="0099616B">
        <w:rPr>
          <w:rFonts w:ascii="TH SarabunPSK" w:hAnsi="TH SarabunPSK" w:cs="TH SarabunPSK"/>
        </w:rPr>
        <w:t>Output</w:t>
      </w:r>
      <w:r w:rsidR="00B519CE" w:rsidRPr="0099616B">
        <w:rPr>
          <w:rFonts w:ascii="TH SarabunPSK" w:hAnsi="TH SarabunPSK" w:cs="TH SarabunPSK"/>
          <w:cs/>
        </w:rPr>
        <w:t>) พร้อมตัวชี้วัดผลผลิต</w:t>
      </w:r>
    </w:p>
    <w:p w14:paraId="3530333F" w14:textId="77777777" w:rsidR="009F0F14" w:rsidRPr="0099616B" w:rsidRDefault="0099616B" w:rsidP="009F0F1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4.2 </w:t>
      </w:r>
      <w:r w:rsidR="009F0F14"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52AC18B" w14:textId="77777777" w:rsidR="0099616B" w:rsidRPr="0099616B" w:rsidRDefault="0099616B" w:rsidP="0099616B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4.3 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44FBA2E" w14:textId="77777777" w:rsidR="0099616B" w:rsidRPr="0099616B" w:rsidRDefault="0099616B" w:rsidP="0099616B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4.4 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1A63188" w14:textId="77777777" w:rsidR="0099616B" w:rsidRPr="0099616B" w:rsidRDefault="0099616B" w:rsidP="00912254">
      <w:pPr>
        <w:pStyle w:val="a3"/>
        <w:rPr>
          <w:rFonts w:ascii="TH SarabunPSK" w:hAnsi="TH SarabunPSK" w:cs="TH SarabunPSK"/>
          <w:sz w:val="12"/>
          <w:szCs w:val="12"/>
        </w:rPr>
      </w:pPr>
    </w:p>
    <w:p w14:paraId="7FC6F86F" w14:textId="77777777" w:rsidR="00912254" w:rsidRPr="0099616B" w:rsidRDefault="00912254" w:rsidP="00912254">
      <w:pPr>
        <w:pStyle w:val="a3"/>
        <w:rPr>
          <w:rFonts w:ascii="TH SarabunPSK" w:hAnsi="TH SarabunPSK" w:cs="TH SarabunPSK"/>
          <w:cs/>
        </w:rPr>
      </w:pPr>
      <w:r w:rsidRPr="0099616B">
        <w:rPr>
          <w:rFonts w:ascii="TH SarabunPSK" w:hAnsi="TH SarabunPSK" w:cs="TH SarabunPSK"/>
          <w:cs/>
        </w:rPr>
        <w:t>5.  ผลลัพธ์</w:t>
      </w:r>
      <w:r w:rsidR="00B519CE" w:rsidRPr="0099616B">
        <w:rPr>
          <w:rFonts w:ascii="TH SarabunPSK" w:hAnsi="TH SarabunPSK" w:cs="TH SarabunPSK"/>
          <w:cs/>
        </w:rPr>
        <w:t>(</w:t>
      </w:r>
      <w:r w:rsidR="00B519CE" w:rsidRPr="0099616B">
        <w:rPr>
          <w:rFonts w:ascii="TH SarabunPSK" w:hAnsi="TH SarabunPSK" w:cs="TH SarabunPSK"/>
        </w:rPr>
        <w:t>Outcome</w:t>
      </w:r>
      <w:r w:rsidR="00B519CE" w:rsidRPr="0099616B">
        <w:rPr>
          <w:rFonts w:ascii="TH SarabunPSK" w:hAnsi="TH SarabunPSK" w:cs="TH SarabunPSK"/>
          <w:cs/>
        </w:rPr>
        <w:t>) พร้อมตัวชี้วัดผลลัพธ์</w:t>
      </w:r>
    </w:p>
    <w:p w14:paraId="0F35A5DA" w14:textId="77777777" w:rsidR="0099616B" w:rsidRPr="0099616B" w:rsidRDefault="0099616B" w:rsidP="0099616B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5.1 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828427D" w14:textId="77777777" w:rsidR="0099616B" w:rsidRPr="0099616B" w:rsidRDefault="0099616B" w:rsidP="0099616B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5.2 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B8B61EB" w14:textId="77777777" w:rsidR="0099616B" w:rsidRPr="0099616B" w:rsidRDefault="0099616B" w:rsidP="0099616B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4.3 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D384A2B" w14:textId="77777777" w:rsidR="0099616B" w:rsidRPr="0099616B" w:rsidRDefault="0099616B" w:rsidP="00912254">
      <w:pPr>
        <w:pStyle w:val="a3"/>
        <w:rPr>
          <w:rFonts w:ascii="TH SarabunPSK" w:hAnsi="TH SarabunPSK" w:cs="TH SarabunPSK"/>
          <w:sz w:val="16"/>
          <w:szCs w:val="16"/>
        </w:rPr>
      </w:pPr>
    </w:p>
    <w:p w14:paraId="43820646" w14:textId="77777777" w:rsidR="00912254" w:rsidRPr="0099616B" w:rsidRDefault="00912254" w:rsidP="00912254">
      <w:pPr>
        <w:pStyle w:val="a3"/>
        <w:rPr>
          <w:rFonts w:ascii="TH SarabunPSK" w:hAnsi="TH SarabunPSK" w:cs="TH SarabunPSK"/>
        </w:rPr>
      </w:pPr>
      <w:r w:rsidRPr="0099616B">
        <w:rPr>
          <w:rFonts w:ascii="TH SarabunPSK" w:hAnsi="TH SarabunPSK" w:cs="TH SarabunPSK"/>
          <w:cs/>
        </w:rPr>
        <w:t>6.  กลุ่มเป้าหมาย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925"/>
        <w:gridCol w:w="1557"/>
      </w:tblGrid>
      <w:tr w:rsidR="00B04079" w:rsidRPr="0099616B" w14:paraId="1E967503" w14:textId="77777777" w:rsidTr="00B04079">
        <w:tc>
          <w:tcPr>
            <w:tcW w:w="6945" w:type="dxa"/>
          </w:tcPr>
          <w:p w14:paraId="6E377D2D" w14:textId="77777777" w:rsidR="00B04079" w:rsidRPr="0099616B" w:rsidRDefault="00B04079" w:rsidP="00B04079">
            <w:pPr>
              <w:pStyle w:val="a3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9616B">
              <w:rPr>
                <w:rFonts w:ascii="TH SarabunPSK" w:hAnsi="TH SarabunPSK" w:cs="TH SarabunPSK"/>
                <w:b w:val="0"/>
                <w:bCs w:val="0"/>
                <w:cs/>
              </w:rPr>
              <w:t>กลุ่มเป้าหมาย</w:t>
            </w:r>
          </w:p>
        </w:tc>
        <w:tc>
          <w:tcPr>
            <w:tcW w:w="1560" w:type="dxa"/>
          </w:tcPr>
          <w:p w14:paraId="61CA07B4" w14:textId="77777777" w:rsidR="00B04079" w:rsidRPr="0099616B" w:rsidRDefault="00B04079" w:rsidP="00B04079">
            <w:pPr>
              <w:pStyle w:val="a3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9616B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</w:p>
        </w:tc>
      </w:tr>
      <w:tr w:rsidR="00B04079" w:rsidRPr="0099616B" w14:paraId="41FB6865" w14:textId="77777777" w:rsidTr="00B04079">
        <w:tc>
          <w:tcPr>
            <w:tcW w:w="6945" w:type="dxa"/>
          </w:tcPr>
          <w:p w14:paraId="0D13A7CB" w14:textId="77777777" w:rsidR="00B04079" w:rsidRPr="0099616B" w:rsidRDefault="00B04079" w:rsidP="0091225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99616B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1560" w:type="dxa"/>
          </w:tcPr>
          <w:p w14:paraId="4618D6F6" w14:textId="77777777" w:rsidR="00B04079" w:rsidRPr="0099616B" w:rsidRDefault="00B04079" w:rsidP="0091225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04079" w:rsidRPr="0099616B" w14:paraId="765D5AF6" w14:textId="77777777" w:rsidTr="00B04079">
        <w:tc>
          <w:tcPr>
            <w:tcW w:w="6945" w:type="dxa"/>
          </w:tcPr>
          <w:p w14:paraId="64E0BA0A" w14:textId="77777777" w:rsidR="00B04079" w:rsidRPr="0099616B" w:rsidRDefault="00B04079" w:rsidP="0091225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99616B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1560" w:type="dxa"/>
          </w:tcPr>
          <w:p w14:paraId="1C4DF930" w14:textId="77777777" w:rsidR="00B04079" w:rsidRPr="0099616B" w:rsidRDefault="00B04079" w:rsidP="0091225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04079" w:rsidRPr="0099616B" w14:paraId="56493015" w14:textId="77777777" w:rsidTr="00B04079">
        <w:tc>
          <w:tcPr>
            <w:tcW w:w="6945" w:type="dxa"/>
          </w:tcPr>
          <w:p w14:paraId="767775DE" w14:textId="77777777" w:rsidR="00B04079" w:rsidRPr="0099616B" w:rsidRDefault="00B04079" w:rsidP="0091225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99616B">
              <w:rPr>
                <w:rFonts w:ascii="TH SarabunPSK" w:hAnsi="TH SarabunPSK" w:cs="TH SarabunPSK"/>
                <w:b w:val="0"/>
                <w:bCs w:val="0"/>
                <w:cs/>
              </w:rPr>
              <w:t>3.</w:t>
            </w:r>
          </w:p>
        </w:tc>
        <w:tc>
          <w:tcPr>
            <w:tcW w:w="1560" w:type="dxa"/>
          </w:tcPr>
          <w:p w14:paraId="5FF1B211" w14:textId="77777777" w:rsidR="00B04079" w:rsidRPr="0099616B" w:rsidRDefault="00B04079" w:rsidP="0091225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50C683C6" w14:textId="77777777" w:rsidR="0099616B" w:rsidRDefault="0099616B" w:rsidP="00B040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BA1D37" w14:textId="77777777" w:rsidR="00B04079" w:rsidRPr="0099616B" w:rsidRDefault="00B04079" w:rsidP="00B040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- 2 -</w:t>
      </w:r>
    </w:p>
    <w:p w14:paraId="00FFC277" w14:textId="77777777" w:rsidR="00B04079" w:rsidRPr="0099616B" w:rsidRDefault="00B04079" w:rsidP="009122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D40FE4" w14:textId="77777777" w:rsidR="00912254" w:rsidRPr="0099616B" w:rsidRDefault="00B04079" w:rsidP="0091225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912254" w:rsidRPr="0099616B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ตัวชี้วัดเป้าหมาย</w:t>
      </w:r>
      <w:r w:rsidR="00912254" w:rsidRPr="0099616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5528"/>
        <w:gridCol w:w="1340"/>
      </w:tblGrid>
      <w:tr w:rsidR="00912254" w:rsidRPr="0099616B" w14:paraId="76911B92" w14:textId="77777777" w:rsidTr="00B04079">
        <w:tc>
          <w:tcPr>
            <w:tcW w:w="7229" w:type="dxa"/>
            <w:gridSpan w:val="2"/>
            <w:vAlign w:val="center"/>
          </w:tcPr>
          <w:p w14:paraId="587294AA" w14:textId="77777777" w:rsidR="00912254" w:rsidRPr="0099616B" w:rsidRDefault="00912254" w:rsidP="00B51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16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40" w:type="dxa"/>
          </w:tcPr>
          <w:p w14:paraId="3EBE2648" w14:textId="77777777" w:rsidR="00912254" w:rsidRPr="0099616B" w:rsidRDefault="00912254" w:rsidP="00912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16B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  <w:p w14:paraId="1FCF80E9" w14:textId="77777777" w:rsidR="00B519CE" w:rsidRPr="0099616B" w:rsidRDefault="00B519CE" w:rsidP="00912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16B">
              <w:rPr>
                <w:rFonts w:ascii="TH SarabunPSK" w:hAnsi="TH SarabunPSK" w:cs="TH SarabunPSK"/>
                <w:sz w:val="32"/>
                <w:szCs w:val="32"/>
                <w:cs/>
              </w:rPr>
              <w:t>(ร้อยละ)</w:t>
            </w:r>
          </w:p>
        </w:tc>
      </w:tr>
      <w:tr w:rsidR="00912254" w:rsidRPr="0099616B" w14:paraId="29EFC49D" w14:textId="77777777" w:rsidTr="00B04079">
        <w:tc>
          <w:tcPr>
            <w:tcW w:w="1701" w:type="dxa"/>
          </w:tcPr>
          <w:p w14:paraId="37DBA155" w14:textId="77777777" w:rsidR="00912254" w:rsidRPr="0099616B" w:rsidRDefault="00912254" w:rsidP="00912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16B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528" w:type="dxa"/>
          </w:tcPr>
          <w:p w14:paraId="7FC905ED" w14:textId="77777777" w:rsidR="00912254" w:rsidRPr="0099616B" w:rsidRDefault="00912254" w:rsidP="009122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5DF5634F" w14:textId="77777777" w:rsidR="00912254" w:rsidRPr="0099616B" w:rsidRDefault="00912254" w:rsidP="00912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19CE" w:rsidRPr="0099616B" w14:paraId="7B6DE766" w14:textId="77777777" w:rsidTr="00B04079">
        <w:tc>
          <w:tcPr>
            <w:tcW w:w="1701" w:type="dxa"/>
          </w:tcPr>
          <w:p w14:paraId="6E5678A0" w14:textId="77777777" w:rsidR="00B519CE" w:rsidRPr="0099616B" w:rsidRDefault="00B519CE" w:rsidP="009122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065E77CE" w14:textId="77777777" w:rsidR="00B519CE" w:rsidRPr="0099616B" w:rsidRDefault="00B519CE" w:rsidP="009122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7126E00B" w14:textId="77777777" w:rsidR="00B519CE" w:rsidRPr="0099616B" w:rsidRDefault="00B519CE" w:rsidP="00912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254" w:rsidRPr="0099616B" w14:paraId="1B928892" w14:textId="77777777" w:rsidTr="00B04079">
        <w:tc>
          <w:tcPr>
            <w:tcW w:w="1701" w:type="dxa"/>
          </w:tcPr>
          <w:p w14:paraId="4253395A" w14:textId="77777777" w:rsidR="00912254" w:rsidRPr="0099616B" w:rsidRDefault="00912254" w:rsidP="00912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16B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528" w:type="dxa"/>
          </w:tcPr>
          <w:p w14:paraId="0DCC10EF" w14:textId="77777777" w:rsidR="00912254" w:rsidRPr="0099616B" w:rsidRDefault="00912254" w:rsidP="009122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0" w:type="dxa"/>
          </w:tcPr>
          <w:p w14:paraId="68B24F21" w14:textId="77777777" w:rsidR="00912254" w:rsidRPr="0099616B" w:rsidRDefault="00912254" w:rsidP="00912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2E08" w:rsidRPr="0099616B" w14:paraId="162283C0" w14:textId="77777777" w:rsidTr="00B04079">
        <w:tc>
          <w:tcPr>
            <w:tcW w:w="1701" w:type="dxa"/>
          </w:tcPr>
          <w:p w14:paraId="5F8E0BE0" w14:textId="77777777" w:rsidR="00392E08" w:rsidRPr="0099616B" w:rsidRDefault="00392E08" w:rsidP="009122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676A6B1C" w14:textId="77777777" w:rsidR="00392E08" w:rsidRPr="0099616B" w:rsidRDefault="00392E08" w:rsidP="009122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0" w:type="dxa"/>
          </w:tcPr>
          <w:p w14:paraId="789C1019" w14:textId="77777777" w:rsidR="00392E08" w:rsidRPr="0099616B" w:rsidRDefault="00392E08" w:rsidP="00912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25092F" w14:textId="77777777" w:rsidR="00912254" w:rsidRPr="0099616B" w:rsidRDefault="00912254" w:rsidP="00912254">
      <w:pPr>
        <w:spacing w:line="228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8DE1EE6" w14:textId="77777777" w:rsidR="00912254" w:rsidRPr="0099616B" w:rsidRDefault="00B04079" w:rsidP="00912254">
      <w:pPr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912254" w:rsidRPr="0099616B">
        <w:rPr>
          <w:rFonts w:ascii="TH SarabunPSK" w:hAnsi="TH SarabunPSK" w:cs="TH SarabunPSK"/>
          <w:b/>
          <w:bCs/>
          <w:sz w:val="32"/>
          <w:szCs w:val="32"/>
          <w:cs/>
        </w:rPr>
        <w:t>. สรุปขั้นตอน/วิธีการดำเนินงาน</w:t>
      </w:r>
    </w:p>
    <w:tbl>
      <w:tblPr>
        <w:tblStyle w:val="a5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3"/>
        <w:gridCol w:w="2552"/>
      </w:tblGrid>
      <w:tr w:rsidR="00B04079" w:rsidRPr="0099616B" w14:paraId="224ECF5E" w14:textId="77777777" w:rsidTr="00B04079">
        <w:trPr>
          <w:trHeight w:val="398"/>
        </w:trPr>
        <w:tc>
          <w:tcPr>
            <w:tcW w:w="5953" w:type="dxa"/>
            <w:vMerge w:val="restart"/>
            <w:vAlign w:val="center"/>
          </w:tcPr>
          <w:p w14:paraId="3C543AB1" w14:textId="77777777" w:rsidR="00B04079" w:rsidRPr="0099616B" w:rsidRDefault="00B04079" w:rsidP="0072565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16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2552" w:type="dxa"/>
            <w:vMerge w:val="restart"/>
            <w:vAlign w:val="center"/>
          </w:tcPr>
          <w:p w14:paraId="065C69AD" w14:textId="77777777" w:rsidR="00B04079" w:rsidRPr="0099616B" w:rsidRDefault="00B04079" w:rsidP="0072565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16B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04079" w:rsidRPr="0099616B" w14:paraId="4D3AE964" w14:textId="77777777" w:rsidTr="00B04079">
        <w:trPr>
          <w:trHeight w:val="398"/>
        </w:trPr>
        <w:tc>
          <w:tcPr>
            <w:tcW w:w="5953" w:type="dxa"/>
            <w:vMerge/>
          </w:tcPr>
          <w:p w14:paraId="4476017F" w14:textId="77777777" w:rsidR="00B04079" w:rsidRPr="0099616B" w:rsidRDefault="00B04079" w:rsidP="0072565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7E242F63" w14:textId="77777777" w:rsidR="00B04079" w:rsidRPr="0099616B" w:rsidRDefault="00B04079" w:rsidP="0072565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079" w:rsidRPr="0099616B" w14:paraId="776025D4" w14:textId="77777777" w:rsidTr="00B04079">
        <w:tc>
          <w:tcPr>
            <w:tcW w:w="5953" w:type="dxa"/>
          </w:tcPr>
          <w:p w14:paraId="6818880D" w14:textId="77777777" w:rsidR="00B04079" w:rsidRPr="0099616B" w:rsidRDefault="00B04079" w:rsidP="009122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</w:t>
            </w:r>
          </w:p>
        </w:tc>
        <w:tc>
          <w:tcPr>
            <w:tcW w:w="2552" w:type="dxa"/>
          </w:tcPr>
          <w:p w14:paraId="10285C0D" w14:textId="77777777" w:rsidR="00B04079" w:rsidRPr="0099616B" w:rsidRDefault="00B04079" w:rsidP="00912254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4079" w:rsidRPr="0099616B" w14:paraId="7D6883B8" w14:textId="77777777" w:rsidTr="00B04079">
        <w:tc>
          <w:tcPr>
            <w:tcW w:w="5953" w:type="dxa"/>
          </w:tcPr>
          <w:p w14:paraId="3E981E51" w14:textId="77777777" w:rsidR="00B04079" w:rsidRPr="0099616B" w:rsidRDefault="00B04079" w:rsidP="0091225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16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52" w:type="dxa"/>
          </w:tcPr>
          <w:p w14:paraId="6CCFDD45" w14:textId="77777777" w:rsidR="00B04079" w:rsidRPr="0099616B" w:rsidRDefault="00B04079" w:rsidP="00912254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079" w:rsidRPr="0099616B" w14:paraId="4F499B58" w14:textId="77777777" w:rsidTr="00B04079">
        <w:tc>
          <w:tcPr>
            <w:tcW w:w="5953" w:type="dxa"/>
          </w:tcPr>
          <w:p w14:paraId="2D921A2A" w14:textId="77777777" w:rsidR="00B04079" w:rsidRPr="0099616B" w:rsidRDefault="00B04079" w:rsidP="0091225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16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552" w:type="dxa"/>
          </w:tcPr>
          <w:p w14:paraId="59027B86" w14:textId="77777777" w:rsidR="00B04079" w:rsidRPr="0099616B" w:rsidRDefault="00B04079" w:rsidP="00912254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079" w:rsidRPr="0099616B" w14:paraId="16A72152" w14:textId="77777777" w:rsidTr="00B04079">
        <w:tc>
          <w:tcPr>
            <w:tcW w:w="5953" w:type="dxa"/>
          </w:tcPr>
          <w:p w14:paraId="55D96CBD" w14:textId="77777777" w:rsidR="00B04079" w:rsidRPr="0099616B" w:rsidRDefault="00B04079" w:rsidP="0091225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1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552" w:type="dxa"/>
          </w:tcPr>
          <w:p w14:paraId="112D6C79" w14:textId="77777777" w:rsidR="00B04079" w:rsidRPr="0099616B" w:rsidRDefault="00B04079" w:rsidP="00912254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B60595" w14:textId="77777777" w:rsidR="00B04079" w:rsidRPr="0099616B" w:rsidRDefault="00FC696C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600E0D8" w14:textId="1C9A3108" w:rsidR="00912254" w:rsidRPr="0099616B" w:rsidRDefault="00B04079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C696C" w:rsidRPr="0099616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</w:t>
      </w:r>
      <w:r w:rsidRPr="0099616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ทั้งสิ้น ......................................บาท</w:t>
      </w:r>
    </w:p>
    <w:p w14:paraId="1ABEB5C2" w14:textId="11089D95" w:rsidR="00FC696C" w:rsidRPr="0099616B" w:rsidRDefault="00FC696C" w:rsidP="00912254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4079" w:rsidRPr="0099616B">
        <w:rPr>
          <w:rFonts w:ascii="TH SarabunPSK" w:hAnsi="TH SarabunPSK" w:cs="TH SarabunPSK"/>
          <w:sz w:val="32"/>
          <w:szCs w:val="32"/>
          <w:cs/>
        </w:rPr>
        <w:t xml:space="preserve">       - ค่าตอบแทน   </w:t>
      </w:r>
      <w:r w:rsidR="007400CB">
        <w:rPr>
          <w:rFonts w:ascii="TH SarabunPSK" w:hAnsi="TH SarabunPSK" w:cs="TH SarabunPSK"/>
          <w:sz w:val="32"/>
          <w:szCs w:val="32"/>
          <w:cs/>
        </w:rPr>
        <w:tab/>
      </w:r>
      <w:r w:rsidR="00B04079" w:rsidRPr="0099616B">
        <w:rPr>
          <w:rFonts w:ascii="TH SarabunPSK" w:hAnsi="TH SarabunPSK" w:cs="TH SarabunPSK"/>
          <w:sz w:val="32"/>
          <w:szCs w:val="32"/>
          <w:cs/>
        </w:rPr>
        <w:t>จำนวน</w:t>
      </w:r>
      <w:r w:rsidRPr="0099616B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B04079" w:rsidRPr="0099616B">
        <w:rPr>
          <w:rFonts w:ascii="TH SarabunPSK" w:hAnsi="TH SarabunPSK" w:cs="TH SarabunPSK"/>
          <w:sz w:val="32"/>
          <w:szCs w:val="32"/>
          <w:cs/>
        </w:rPr>
        <w:t>บาท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214F8D8C" w14:textId="12921554" w:rsidR="00B04079" w:rsidRPr="0099616B" w:rsidRDefault="00B04079" w:rsidP="00B04079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       - ค่าใช้สอย      </w:t>
      </w:r>
      <w:r w:rsidR="007400CB">
        <w:rPr>
          <w:rFonts w:ascii="TH SarabunPSK" w:hAnsi="TH SarabunPSK" w:cs="TH SarabunPSK"/>
          <w:sz w:val="32"/>
          <w:szCs w:val="32"/>
          <w:cs/>
        </w:rPr>
        <w:tab/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จำนวน....................................บาท      </w:t>
      </w:r>
    </w:p>
    <w:p w14:paraId="5E6ECFE3" w14:textId="0948F3D6" w:rsidR="007400CB" w:rsidRDefault="00B04079" w:rsidP="00B04079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       - ค่าวัสดุ         </w:t>
      </w:r>
      <w:r w:rsidR="007400CB">
        <w:rPr>
          <w:rFonts w:ascii="TH SarabunPSK" w:hAnsi="TH SarabunPSK" w:cs="TH SarabunPSK"/>
          <w:sz w:val="32"/>
          <w:szCs w:val="32"/>
          <w:cs/>
        </w:rPr>
        <w:tab/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จำนวน....................................บาท     </w:t>
      </w:r>
    </w:p>
    <w:p w14:paraId="03F604F0" w14:textId="13896368" w:rsidR="00B04079" w:rsidRPr="0099616B" w:rsidRDefault="007400CB" w:rsidP="00B0407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ค่าใช้จ่ายอื่นๆ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จำนวน....................................บาท</w:t>
      </w:r>
      <w:r w:rsidR="00B04079" w:rsidRPr="009961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280CD5" w14:textId="77777777" w:rsidR="00FC696C" w:rsidRPr="0099616B" w:rsidRDefault="00FC696C" w:rsidP="00912254">
      <w:pPr>
        <w:spacing w:line="228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B811035" w14:textId="77777777" w:rsidR="00B04079" w:rsidRPr="0099616B" w:rsidRDefault="00B04079" w:rsidP="00B04079">
      <w:pPr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9.  ระยะเวลาและพื้นที่ดำเนินการ</w:t>
      </w:r>
    </w:p>
    <w:p w14:paraId="5157B05F" w14:textId="77777777" w:rsidR="00B04079" w:rsidRPr="0099616B" w:rsidRDefault="00B04079" w:rsidP="00B04079">
      <w:pPr>
        <w:tabs>
          <w:tab w:val="left" w:pos="2520"/>
        </w:tabs>
        <w:rPr>
          <w:rFonts w:ascii="TH SarabunPSK" w:hAnsi="TH SarabunPSK" w:cs="TH SarabunPSK"/>
          <w:sz w:val="32"/>
          <w:szCs w:val="32"/>
          <w:cs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9616B">
        <w:rPr>
          <w:rFonts w:ascii="TH SarabunPSK" w:hAnsi="TH SarabunPSK" w:cs="TH SarabunPSK"/>
          <w:sz w:val="32"/>
          <w:szCs w:val="32"/>
        </w:rPr>
        <w:t xml:space="preserve">9.1 </w:t>
      </w:r>
      <w:r w:rsidRPr="0099616B">
        <w:rPr>
          <w:rFonts w:ascii="TH SarabunPSK" w:hAnsi="TH SarabunPSK" w:cs="TH SarabunPSK"/>
          <w:sz w:val="32"/>
          <w:szCs w:val="32"/>
          <w:cs/>
        </w:rPr>
        <w:t>ระยะเวลา เริ่มต้น.........................................................สิ้นสุด................................................................</w:t>
      </w:r>
    </w:p>
    <w:p w14:paraId="2C1614BD" w14:textId="77777777" w:rsidR="00B04079" w:rsidRPr="0099616B" w:rsidRDefault="00B04079" w:rsidP="00B04079">
      <w:pPr>
        <w:tabs>
          <w:tab w:val="left" w:pos="2520"/>
        </w:tabs>
        <w:rPr>
          <w:rFonts w:ascii="TH SarabunPSK" w:hAnsi="TH SarabunPSK" w:cs="TH SarabunPSK"/>
          <w:sz w:val="32"/>
          <w:szCs w:val="32"/>
          <w:cs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9616B">
        <w:rPr>
          <w:rFonts w:ascii="TH SarabunPSK" w:hAnsi="TH SarabunPSK" w:cs="TH SarabunPSK"/>
          <w:sz w:val="32"/>
          <w:szCs w:val="32"/>
        </w:rPr>
        <w:t xml:space="preserve">9.2 </w:t>
      </w:r>
      <w:r w:rsidRPr="0099616B">
        <w:rPr>
          <w:rFonts w:ascii="TH SarabunPSK" w:hAnsi="TH SarabunPSK" w:cs="TH SarabunPSK"/>
          <w:sz w:val="32"/>
          <w:szCs w:val="32"/>
          <w:cs/>
        </w:rPr>
        <w:t>พื้นที่ดำเนินการ......................................................................................................................................</w:t>
      </w:r>
    </w:p>
    <w:p w14:paraId="66266389" w14:textId="77777777" w:rsidR="00B04079" w:rsidRPr="0099616B" w:rsidRDefault="00B04079" w:rsidP="00B04079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C5668B" w14:textId="77777777" w:rsidR="00B04079" w:rsidRPr="0099616B" w:rsidRDefault="00B04079" w:rsidP="00B04079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10.  ผลที่คาดว่าจะได้รับ</w:t>
      </w:r>
    </w:p>
    <w:p w14:paraId="54FBD24A" w14:textId="77777777" w:rsidR="00B04079" w:rsidRPr="0099616B" w:rsidRDefault="00B04079" w:rsidP="00B04079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</w:rPr>
        <w:t xml:space="preserve">     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 10.1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99616B">
        <w:rPr>
          <w:rFonts w:ascii="TH SarabunPSK" w:hAnsi="TH SarabunPSK" w:cs="TH SarabunPSK"/>
          <w:sz w:val="32"/>
          <w:szCs w:val="32"/>
        </w:rPr>
        <w:t>…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14:paraId="5BBF3B05" w14:textId="77777777" w:rsidR="0099616B" w:rsidRPr="0099616B" w:rsidRDefault="0099616B" w:rsidP="0099616B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</w:rPr>
        <w:t xml:space="preserve">     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 10.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14:paraId="52481C5C" w14:textId="77777777" w:rsidR="0099616B" w:rsidRPr="0099616B" w:rsidRDefault="0099616B" w:rsidP="0099616B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</w:rPr>
        <w:t xml:space="preserve">     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 10.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9616B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14:paraId="3374E4B1" w14:textId="77777777" w:rsidR="0099616B" w:rsidRPr="0099616B" w:rsidRDefault="00B04079" w:rsidP="0099616B">
      <w:pPr>
        <w:tabs>
          <w:tab w:val="left" w:pos="2520"/>
        </w:tabs>
        <w:rPr>
          <w:rFonts w:ascii="TH SarabunPSK" w:hAnsi="TH SarabunPSK" w:cs="TH SarabunPSK"/>
          <w:sz w:val="14"/>
          <w:szCs w:val="14"/>
          <w:cs/>
        </w:rPr>
      </w:pPr>
      <w:r w:rsidRPr="0099616B">
        <w:rPr>
          <w:rFonts w:ascii="TH SarabunPSK" w:hAnsi="TH SarabunPSK" w:cs="TH SarabunPSK"/>
          <w:sz w:val="14"/>
          <w:szCs w:val="14"/>
          <w:cs/>
        </w:rPr>
        <w:t xml:space="preserve">     </w:t>
      </w:r>
    </w:p>
    <w:p w14:paraId="26762A07" w14:textId="77777777" w:rsidR="0099616B" w:rsidRDefault="0099616B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370C36" w14:textId="77777777" w:rsidR="0099616B" w:rsidRDefault="0099616B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A614EE" w14:textId="77777777" w:rsidR="0099616B" w:rsidRDefault="0099616B" w:rsidP="0099616B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- 3 -</w:t>
      </w:r>
    </w:p>
    <w:p w14:paraId="0D7DC947" w14:textId="77777777" w:rsidR="0099616B" w:rsidRDefault="0099616B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9F61F7" w14:textId="77777777" w:rsidR="00912254" w:rsidRPr="0099616B" w:rsidRDefault="0072565E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616B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14:paraId="567E0AE9" w14:textId="77777777" w:rsidR="00912254" w:rsidRDefault="0072565E" w:rsidP="00912254">
      <w:pPr>
        <w:spacing w:line="228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9616B" w:rsidRPr="0099616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3C755FBE" w14:textId="77777777" w:rsidR="0099616B" w:rsidRPr="0099616B" w:rsidRDefault="0099616B" w:rsidP="00912254">
      <w:pPr>
        <w:spacing w:line="228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DE6C05B" w14:textId="77777777" w:rsidR="00912254" w:rsidRPr="0099616B" w:rsidRDefault="00D20CEC" w:rsidP="00D20CE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 xml:space="preserve">12.  </w:t>
      </w:r>
      <w:r w:rsidR="0072565E" w:rsidRPr="0099616B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</w:p>
    <w:p w14:paraId="186E5614" w14:textId="77777777" w:rsidR="00912254" w:rsidRDefault="00912254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E8E9D9" w14:textId="77777777" w:rsidR="0099616B" w:rsidRPr="0099616B" w:rsidRDefault="0099616B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600699" w14:textId="77777777" w:rsidR="00912254" w:rsidRDefault="00D20CEC" w:rsidP="00912254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(..................................................)</w:t>
      </w:r>
    </w:p>
    <w:p w14:paraId="2BE9CA1D" w14:textId="77777777" w:rsidR="00407717" w:rsidRPr="0099616B" w:rsidRDefault="00407717" w:rsidP="00912254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หัวหน้างาน/หัวหน้าแผนก</w:t>
      </w:r>
    </w:p>
    <w:p w14:paraId="42FB8CA8" w14:textId="77777777" w:rsidR="00912254" w:rsidRPr="0099616B" w:rsidRDefault="00912254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4FE5DE" w14:textId="77777777" w:rsidR="003406E7" w:rsidRDefault="003406E7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325182" w14:textId="77777777" w:rsidR="00912254" w:rsidRPr="0099616B" w:rsidRDefault="00D20CEC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13.  ผู้เห็นชอบโครงการ</w:t>
      </w:r>
    </w:p>
    <w:p w14:paraId="286DDC98" w14:textId="77777777" w:rsidR="00912254" w:rsidRDefault="00912254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B46A12" w14:textId="77777777" w:rsidR="0099616B" w:rsidRPr="0099616B" w:rsidRDefault="0099616B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55E684" w14:textId="77777777" w:rsidR="00D20CEC" w:rsidRPr="0099616B" w:rsidRDefault="00D20CEC" w:rsidP="00D20CEC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E73BE" w:rsidRPr="0099616B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5E73BE" w:rsidRPr="0099616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5E73BE" w:rsidRPr="0099616B">
        <w:rPr>
          <w:rFonts w:ascii="TH SarabunPSK" w:hAnsi="TH SarabunPSK" w:cs="TH SarabunPSK"/>
          <w:sz w:val="32"/>
          <w:szCs w:val="32"/>
          <w:cs/>
        </w:rPr>
        <w:t>มัส</w:t>
      </w:r>
      <w:proofErr w:type="spellEnd"/>
      <w:r w:rsidR="005E73BE" w:rsidRPr="0099616B">
        <w:rPr>
          <w:rFonts w:ascii="TH SarabunPSK" w:hAnsi="TH SarabunPSK" w:cs="TH SarabunPSK"/>
          <w:sz w:val="32"/>
          <w:szCs w:val="32"/>
          <w:cs/>
        </w:rPr>
        <w:t>รัตน์   แสงแก้ว)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E73BE" w:rsidRPr="0099616B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  (นาง</w:t>
      </w:r>
      <w:r w:rsidR="00AF5E27">
        <w:rPr>
          <w:rFonts w:ascii="TH SarabunPSK" w:hAnsi="TH SarabunPSK" w:cs="TH SarabunPSK" w:hint="cs"/>
          <w:sz w:val="32"/>
          <w:szCs w:val="32"/>
          <w:cs/>
        </w:rPr>
        <w:t>สาวมยุรี</w:t>
      </w:r>
      <w:proofErr w:type="spellStart"/>
      <w:r w:rsidR="00AF5E27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AF5E27">
        <w:rPr>
          <w:rFonts w:ascii="TH SarabunPSK" w:hAnsi="TH SarabunPSK" w:cs="TH SarabunPSK" w:hint="cs"/>
          <w:sz w:val="32"/>
          <w:szCs w:val="32"/>
          <w:cs/>
        </w:rPr>
        <w:t xml:space="preserve">  กองคำ</w:t>
      </w:r>
      <w:r w:rsidRPr="0099616B">
        <w:rPr>
          <w:rFonts w:ascii="TH SarabunPSK" w:hAnsi="TH SarabunPSK" w:cs="TH SarabunPSK"/>
          <w:sz w:val="32"/>
          <w:szCs w:val="32"/>
          <w:cs/>
        </w:rPr>
        <w:t>)</w:t>
      </w:r>
    </w:p>
    <w:p w14:paraId="2F7935B6" w14:textId="77777777" w:rsidR="00912254" w:rsidRPr="0099616B" w:rsidRDefault="00D20CEC" w:rsidP="00912254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961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12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9616B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B7012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วางแผนและงบประมาณ        </w:t>
      </w:r>
      <w:r w:rsidR="005E73BE" w:rsidRPr="0099616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9616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701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9616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E73BE" w:rsidRPr="009961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หัวหน้างานการเงิน</w:t>
      </w:r>
    </w:p>
    <w:p w14:paraId="580E6633" w14:textId="77777777" w:rsidR="00912254" w:rsidRPr="0099616B" w:rsidRDefault="00912254" w:rsidP="00912254">
      <w:pPr>
        <w:spacing w:line="228" w:lineRule="auto"/>
        <w:rPr>
          <w:rFonts w:ascii="TH SarabunPSK" w:hAnsi="TH SarabunPSK" w:cs="TH SarabunPSK"/>
          <w:sz w:val="42"/>
          <w:szCs w:val="42"/>
        </w:rPr>
      </w:pPr>
    </w:p>
    <w:p w14:paraId="3B739FA0" w14:textId="77777777" w:rsidR="0099616B" w:rsidRDefault="00D20CEC" w:rsidP="00912254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616B">
        <w:rPr>
          <w:rFonts w:ascii="TH SarabunPSK" w:hAnsi="TH SarabunPSK" w:cs="TH SarabunPSK"/>
          <w:sz w:val="32"/>
          <w:szCs w:val="32"/>
        </w:rPr>
        <w:t xml:space="preserve">    </w:t>
      </w:r>
      <w:r w:rsidR="009961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ว่าที่ ร้อยตรี</w:t>
      </w:r>
    </w:p>
    <w:p w14:paraId="5DBF8295" w14:textId="77777777" w:rsidR="00D20CEC" w:rsidRPr="0099616B" w:rsidRDefault="00D20CEC" w:rsidP="00912254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616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99616B">
        <w:rPr>
          <w:rFonts w:ascii="TH SarabunPSK" w:hAnsi="TH SarabunPSK" w:cs="TH SarabunPSK" w:hint="cs"/>
          <w:sz w:val="32"/>
          <w:szCs w:val="32"/>
          <w:cs/>
        </w:rPr>
        <w:t>นายวิทยา   เจริญผล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</w:t>
      </w:r>
      <w:r w:rsidR="009961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99616B">
        <w:rPr>
          <w:rFonts w:ascii="TH SarabunPSK" w:hAnsi="TH SarabunPSK" w:cs="TH SarabunPSK" w:hint="cs"/>
          <w:sz w:val="32"/>
          <w:szCs w:val="32"/>
          <w:cs/>
        </w:rPr>
        <w:t xml:space="preserve">ประสิทธิ์  </w:t>
      </w:r>
      <w:proofErr w:type="spellStart"/>
      <w:r w:rsidR="0099616B">
        <w:rPr>
          <w:rFonts w:ascii="TH SarabunPSK" w:hAnsi="TH SarabunPSK" w:cs="TH SarabunPSK" w:hint="cs"/>
          <w:sz w:val="32"/>
          <w:szCs w:val="32"/>
          <w:cs/>
        </w:rPr>
        <w:t>สุภ</w:t>
      </w:r>
      <w:proofErr w:type="spellEnd"/>
      <w:r w:rsidR="0099616B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Pr="0099616B">
        <w:rPr>
          <w:rFonts w:ascii="TH SarabunPSK" w:hAnsi="TH SarabunPSK" w:cs="TH SarabunPSK"/>
          <w:sz w:val="32"/>
          <w:szCs w:val="32"/>
          <w:cs/>
        </w:rPr>
        <w:t>)</w:t>
      </w:r>
    </w:p>
    <w:p w14:paraId="17017695" w14:textId="77777777" w:rsidR="00D20CEC" w:rsidRPr="0099616B" w:rsidRDefault="00D20CEC" w:rsidP="00912254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96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16B" w:rsidRPr="0099616B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  <w:r w:rsidR="0099616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9616B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AF5E27">
        <w:rPr>
          <w:rFonts w:ascii="TH SarabunPSK" w:hAnsi="TH SarabunPSK" w:cs="TH SarabunPSK" w:hint="cs"/>
          <w:sz w:val="32"/>
          <w:szCs w:val="32"/>
          <w:cs/>
        </w:rPr>
        <w:t>บริหารทรัพยากร</w:t>
      </w:r>
    </w:p>
    <w:p w14:paraId="2E2EED8C" w14:textId="77777777" w:rsidR="00D20CEC" w:rsidRPr="0099616B" w:rsidRDefault="00D20CEC" w:rsidP="00912254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3D5D9FE3" w14:textId="77777777" w:rsidR="00B02CFD" w:rsidRDefault="00B02CFD" w:rsidP="00B02CFD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ว่าที่ ร้อยตรี</w:t>
      </w:r>
    </w:p>
    <w:p w14:paraId="4BCB9B3C" w14:textId="77777777" w:rsidR="00B02CFD" w:rsidRPr="0099616B" w:rsidRDefault="00B02CFD" w:rsidP="00B02CFD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นายวิทยา   เจริญผล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616B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ชาติ</w:t>
      </w:r>
      <w:r w:rsidRPr="0099616B">
        <w:rPr>
          <w:rFonts w:ascii="TH SarabunPSK" w:hAnsi="TH SarabunPSK" w:cs="TH SarabunPSK"/>
          <w:sz w:val="32"/>
          <w:szCs w:val="32"/>
          <w:cs/>
        </w:rPr>
        <w:t>)</w:t>
      </w:r>
    </w:p>
    <w:p w14:paraId="40D3051F" w14:textId="09C01C2C" w:rsidR="00D20CEC" w:rsidRPr="0099616B" w:rsidRDefault="0099616B" w:rsidP="00D20CEC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02C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0CEC" w:rsidRPr="0099616B">
        <w:rPr>
          <w:rFonts w:ascii="TH SarabunPSK" w:hAnsi="TH SarabunPSK" w:cs="TH SarabunPSK"/>
          <w:sz w:val="32"/>
          <w:szCs w:val="32"/>
          <w:cs/>
        </w:rPr>
        <w:t>รองผู้อำนวยการฝ่ายพัฒนากิจการนักเรียน 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E5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5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รองผู้อำนวยการฝ่าย</w:t>
      </w:r>
      <w:r w:rsidR="00AF5E27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7A784C5A" w14:textId="77777777" w:rsidR="00D20CEC" w:rsidRPr="0099616B" w:rsidRDefault="00D20CEC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160D95" w14:textId="77777777" w:rsidR="00D20CEC" w:rsidRPr="0099616B" w:rsidRDefault="00D20CEC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616B">
        <w:rPr>
          <w:rFonts w:ascii="TH SarabunPSK" w:hAnsi="TH SarabunPSK" w:cs="TH SarabunPSK"/>
          <w:b/>
          <w:bCs/>
          <w:sz w:val="32"/>
          <w:szCs w:val="32"/>
          <w:cs/>
        </w:rPr>
        <w:t>14.  ผู้อนุมัติโครงการ</w:t>
      </w:r>
    </w:p>
    <w:p w14:paraId="0D13F4C2" w14:textId="77777777" w:rsidR="00D20CEC" w:rsidRPr="0099616B" w:rsidRDefault="00D20CEC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A1720B" w14:textId="77777777" w:rsidR="00D20CEC" w:rsidRPr="0099616B" w:rsidRDefault="00D20CEC" w:rsidP="0091225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A0F959" w14:textId="77777777" w:rsidR="00D20CEC" w:rsidRDefault="00D20CEC" w:rsidP="00D20CEC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>(นาย</w:t>
      </w:r>
      <w:r w:rsidR="00392E08">
        <w:rPr>
          <w:rFonts w:ascii="TH SarabunPSK" w:hAnsi="TH SarabunPSK" w:cs="TH SarabunPSK" w:hint="cs"/>
          <w:sz w:val="32"/>
          <w:szCs w:val="32"/>
          <w:cs/>
        </w:rPr>
        <w:t>สุทธิพง</w:t>
      </w:r>
      <w:proofErr w:type="spellStart"/>
      <w:r w:rsidR="00392E08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392E08">
        <w:rPr>
          <w:rFonts w:ascii="TH SarabunPSK" w:hAnsi="TH SarabunPSK" w:cs="TH SarabunPSK" w:hint="cs"/>
          <w:sz w:val="32"/>
          <w:szCs w:val="32"/>
          <w:cs/>
        </w:rPr>
        <w:t xml:space="preserve">  โชติ</w:t>
      </w:r>
      <w:proofErr w:type="spellStart"/>
      <w:r w:rsidR="00392E08">
        <w:rPr>
          <w:rFonts w:ascii="TH SarabunPSK" w:hAnsi="TH SarabunPSK" w:cs="TH SarabunPSK" w:hint="cs"/>
          <w:sz w:val="32"/>
          <w:szCs w:val="32"/>
          <w:cs/>
        </w:rPr>
        <w:t>พิ</w:t>
      </w:r>
      <w:proofErr w:type="spellEnd"/>
      <w:r w:rsidR="00392E08">
        <w:rPr>
          <w:rFonts w:ascii="TH SarabunPSK" w:hAnsi="TH SarabunPSK" w:cs="TH SarabunPSK" w:hint="cs"/>
          <w:sz w:val="32"/>
          <w:szCs w:val="32"/>
          <w:cs/>
        </w:rPr>
        <w:t>สุทธิเมธี</w:t>
      </w:r>
      <w:r w:rsidR="005E73BE" w:rsidRPr="0099616B">
        <w:rPr>
          <w:rFonts w:ascii="TH SarabunPSK" w:hAnsi="TH SarabunPSK" w:cs="TH SarabunPSK"/>
          <w:sz w:val="32"/>
          <w:szCs w:val="32"/>
          <w:cs/>
        </w:rPr>
        <w:t>)</w:t>
      </w:r>
    </w:p>
    <w:p w14:paraId="6F8A8DA4" w14:textId="77777777" w:rsidR="00D20CEC" w:rsidRPr="0099616B" w:rsidRDefault="00D20CEC" w:rsidP="00D20CEC">
      <w:pPr>
        <w:spacing w:line="228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9616B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ผู้อำนวยการวิทยาลัยเทคนิคน่าน</w:t>
      </w:r>
    </w:p>
    <w:p w14:paraId="417D80EB" w14:textId="77777777" w:rsidR="005E73BE" w:rsidRPr="0099616B" w:rsidRDefault="005E73BE" w:rsidP="00912254">
      <w:pPr>
        <w:spacing w:line="228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6C78513" w14:textId="77777777" w:rsidR="005E73BE" w:rsidRPr="0099616B" w:rsidRDefault="005E73BE" w:rsidP="00912254">
      <w:pPr>
        <w:spacing w:line="228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F48EB3E" w14:textId="77777777" w:rsidR="005E73BE" w:rsidRPr="0099616B" w:rsidRDefault="005E73BE" w:rsidP="00912254">
      <w:pPr>
        <w:spacing w:line="228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756BFD" w14:textId="77777777" w:rsidR="005E73BE" w:rsidRPr="0099616B" w:rsidRDefault="005E73BE" w:rsidP="00912254">
      <w:pPr>
        <w:spacing w:line="228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5E73BE" w:rsidRPr="0099616B" w:rsidSect="00B04079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B4F"/>
    <w:multiLevelType w:val="multilevel"/>
    <w:tmpl w:val="29C2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F6EF0"/>
    <w:multiLevelType w:val="hybridMultilevel"/>
    <w:tmpl w:val="5EBA6F1E"/>
    <w:lvl w:ilvl="0" w:tplc="96F6C5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A71AEE"/>
    <w:multiLevelType w:val="hybridMultilevel"/>
    <w:tmpl w:val="DC0C48D0"/>
    <w:lvl w:ilvl="0" w:tplc="5802BA40">
      <w:start w:val="1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01315"/>
    <w:multiLevelType w:val="multilevel"/>
    <w:tmpl w:val="9BA6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4991337">
    <w:abstractNumId w:val="1"/>
  </w:num>
  <w:num w:numId="2" w16cid:durableId="871918638">
    <w:abstractNumId w:val="2"/>
  </w:num>
  <w:num w:numId="3" w16cid:durableId="1208377865">
    <w:abstractNumId w:val="3"/>
  </w:num>
  <w:num w:numId="4" w16cid:durableId="48289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54"/>
    <w:rsid w:val="00003E2E"/>
    <w:rsid w:val="000E57C8"/>
    <w:rsid w:val="000F5D9F"/>
    <w:rsid w:val="001411D7"/>
    <w:rsid w:val="001C01F0"/>
    <w:rsid w:val="001C2150"/>
    <w:rsid w:val="00251528"/>
    <w:rsid w:val="0025371F"/>
    <w:rsid w:val="0026743E"/>
    <w:rsid w:val="002C79F6"/>
    <w:rsid w:val="003406E7"/>
    <w:rsid w:val="0036164F"/>
    <w:rsid w:val="00392E08"/>
    <w:rsid w:val="003E1167"/>
    <w:rsid w:val="003E5008"/>
    <w:rsid w:val="003E53A5"/>
    <w:rsid w:val="00407717"/>
    <w:rsid w:val="004929FE"/>
    <w:rsid w:val="00492CA2"/>
    <w:rsid w:val="004A6290"/>
    <w:rsid w:val="005413D9"/>
    <w:rsid w:val="00541BD2"/>
    <w:rsid w:val="005D0BDF"/>
    <w:rsid w:val="005E73BE"/>
    <w:rsid w:val="007255D3"/>
    <w:rsid w:val="0072565E"/>
    <w:rsid w:val="007400CB"/>
    <w:rsid w:val="007C6427"/>
    <w:rsid w:val="00912254"/>
    <w:rsid w:val="0099616B"/>
    <w:rsid w:val="009F0F14"/>
    <w:rsid w:val="00A87EA9"/>
    <w:rsid w:val="00AF5E27"/>
    <w:rsid w:val="00B02CFD"/>
    <w:rsid w:val="00B04079"/>
    <w:rsid w:val="00B050E4"/>
    <w:rsid w:val="00B519CE"/>
    <w:rsid w:val="00B70122"/>
    <w:rsid w:val="00B76B1C"/>
    <w:rsid w:val="00BF0392"/>
    <w:rsid w:val="00CF4642"/>
    <w:rsid w:val="00CF615A"/>
    <w:rsid w:val="00D20CEC"/>
    <w:rsid w:val="00D62272"/>
    <w:rsid w:val="00DF47AE"/>
    <w:rsid w:val="00EC5774"/>
    <w:rsid w:val="00FC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4C02"/>
  <w15:docId w15:val="{47D71AEA-1F26-4B6F-B0D3-E2236D77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25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12254"/>
    <w:rPr>
      <w:rFonts w:ascii="Angsana New" w:cs="Angsan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912254"/>
    <w:rPr>
      <w:rFonts w:ascii="Angsana New" w:eastAsia="Cordia New" w:hAnsi="Cordia New" w:cs="Angsana New"/>
      <w:b/>
      <w:bCs/>
      <w:sz w:val="32"/>
      <w:szCs w:val="32"/>
    </w:rPr>
  </w:style>
  <w:style w:type="table" w:styleId="a5">
    <w:name w:val="Table Grid"/>
    <w:basedOn w:val="a1"/>
    <w:rsid w:val="009122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2254"/>
    <w:pPr>
      <w:ind w:left="720"/>
    </w:pPr>
    <w:rPr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72565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565E"/>
    <w:rPr>
      <w:rFonts w:ascii="Tahoma" w:eastAsia="Cordia New" w:hAnsi="Tahoma" w:cs="Angsana New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0E57C8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Mussarat Sangkaew</cp:lastModifiedBy>
  <cp:revision>2</cp:revision>
  <cp:lastPrinted>2021-09-13T07:08:00Z</cp:lastPrinted>
  <dcterms:created xsi:type="dcterms:W3CDTF">2023-11-08T02:27:00Z</dcterms:created>
  <dcterms:modified xsi:type="dcterms:W3CDTF">2023-11-08T02:27:00Z</dcterms:modified>
</cp:coreProperties>
</file>